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97" w:rsidRPr="00E97717" w:rsidRDefault="00820797" w:rsidP="00820797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820797" w:rsidRPr="00BE091A" w:rsidRDefault="00820797" w:rsidP="00820797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820797" w:rsidRPr="00E97717" w:rsidRDefault="00820797" w:rsidP="0082079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820797" w:rsidRPr="00BE091A" w:rsidRDefault="00820797" w:rsidP="00820797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820797" w:rsidRDefault="00820797" w:rsidP="0082079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820797" w:rsidRDefault="00820797" w:rsidP="00820797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820797" w:rsidRDefault="00820797" w:rsidP="0082079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820797" w:rsidRDefault="00820797" w:rsidP="00820797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820797" w:rsidRDefault="00820797" w:rsidP="00820797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820797" w:rsidRDefault="00820797" w:rsidP="00820797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820797" w:rsidRPr="00E97717" w:rsidRDefault="00820797" w:rsidP="00820797">
      <w:pPr>
        <w:spacing w:line="276" w:lineRule="auto"/>
        <w:ind w:left="4139"/>
        <w:rPr>
          <w:iCs/>
          <w:sz w:val="18"/>
          <w:szCs w:val="18"/>
        </w:rPr>
      </w:pPr>
    </w:p>
    <w:p w:rsidR="00820797" w:rsidRPr="00BE091A" w:rsidRDefault="00820797" w:rsidP="00820797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820797" w:rsidRDefault="00820797" w:rsidP="00820797">
      <w:pPr>
        <w:ind w:left="4111"/>
        <w:rPr>
          <w:b/>
          <w:sz w:val="36"/>
          <w:szCs w:val="36"/>
        </w:rPr>
      </w:pPr>
    </w:p>
    <w:p w:rsidR="00820797" w:rsidRPr="00BE091A" w:rsidRDefault="00820797" w:rsidP="00820797">
      <w:pPr>
        <w:jc w:val="center"/>
        <w:rPr>
          <w:b/>
        </w:rPr>
      </w:pPr>
      <w:r w:rsidRPr="00BE091A">
        <w:rPr>
          <w:b/>
        </w:rPr>
        <w:t>ЗАЯВЛЕНИЕ</w:t>
      </w:r>
    </w:p>
    <w:p w:rsidR="00820797" w:rsidRPr="00CE0A48" w:rsidRDefault="00820797" w:rsidP="00820797">
      <w:pPr>
        <w:pStyle w:val="a4"/>
        <w:jc w:val="both"/>
        <w:rPr>
          <w:b/>
          <w:sz w:val="22"/>
          <w:szCs w:val="22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6.10.1. «</w:t>
      </w:r>
      <w:r w:rsidRPr="00CE0A48">
        <w:rPr>
          <w:b/>
          <w:sz w:val="22"/>
          <w:szCs w:val="22"/>
        </w:rPr>
        <w:t>Получение решения о предоставлении геологического отвода с выдачей в установленном порядке акта, удостоверяющего геологический отвод»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820797" w:rsidRDefault="00820797" w:rsidP="00820797">
      <w:pPr>
        <w:ind w:left="-180" w:right="78"/>
        <w:jc w:val="both"/>
      </w:pPr>
      <w:r>
        <w:t>_______________________________________________________________</w:t>
      </w:r>
    </w:p>
    <w:p w:rsidR="00820797" w:rsidRPr="00A550F6" w:rsidRDefault="00820797" w:rsidP="00820797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820797" w:rsidRDefault="00820797" w:rsidP="00820797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>о предоставлении геологического отвода с выдачей в установленном порядке акта, удостоверяющего геологический отвод __________________________________________________________________</w:t>
      </w:r>
    </w:p>
    <w:p w:rsidR="00820797" w:rsidRDefault="00820797" w:rsidP="00820797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20797" w:rsidRDefault="00820797" w:rsidP="00820797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20797" w:rsidRDefault="00820797" w:rsidP="00820797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20797" w:rsidRDefault="00820797" w:rsidP="00820797">
      <w:pPr>
        <w:jc w:val="both"/>
      </w:pPr>
      <w:r>
        <w:t>расположенный: ______________________________________________________________</w:t>
      </w:r>
    </w:p>
    <w:p w:rsidR="00820797" w:rsidRDefault="00820797" w:rsidP="00820797">
      <w:pPr>
        <w:jc w:val="both"/>
      </w:pPr>
      <w:r>
        <w:t>______________________________________________________________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79"/>
        <w:gridCol w:w="7592"/>
      </w:tblGrid>
      <w:tr w:rsidR="00820797" w:rsidTr="007D22C5">
        <w:tc>
          <w:tcPr>
            <w:tcW w:w="1980" w:type="dxa"/>
          </w:tcPr>
          <w:p w:rsidR="00820797" w:rsidRDefault="00820797" w:rsidP="007D22C5">
            <w:pPr>
              <w:jc w:val="both"/>
            </w:pPr>
            <w:r>
              <w:t>Приложение:</w:t>
            </w:r>
          </w:p>
        </w:tc>
        <w:tc>
          <w:tcPr>
            <w:tcW w:w="7761" w:type="dxa"/>
          </w:tcPr>
          <w:p w:rsidR="00820797" w:rsidRDefault="00820797" w:rsidP="007D22C5">
            <w:pPr>
              <w:jc w:val="both"/>
            </w:pPr>
          </w:p>
        </w:tc>
      </w:tr>
    </w:tbl>
    <w:p w:rsidR="00820797" w:rsidRDefault="00820797" w:rsidP="00820797">
      <w:pPr>
        <w:jc w:val="both"/>
      </w:pPr>
    </w:p>
    <w:p w:rsidR="00820797" w:rsidRPr="00820797" w:rsidRDefault="00820797" w:rsidP="00820797">
      <w:pPr>
        <w:ind w:left="-180"/>
        <w:jc w:val="both"/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</w:t>
      </w:r>
      <w:r w:rsidRPr="00820797">
        <w:t>___________________</w:t>
      </w:r>
    </w:p>
    <w:p w:rsidR="00820797" w:rsidRPr="00892230" w:rsidRDefault="00820797" w:rsidP="00820797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820797" w:rsidRPr="00843EA5" w:rsidRDefault="00820797" w:rsidP="00820797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820797" w:rsidRPr="00843EA5" w:rsidRDefault="00820797" w:rsidP="008207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Default="00820797" w:rsidP="00820797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>_________________202_____________</w:t>
      </w:r>
    </w:p>
    <w:sectPr w:rsidR="00DA3D0E" w:rsidSect="0082079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0797"/>
    <w:rsid w:val="00820797"/>
    <w:rsid w:val="00DA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9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0797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rsid w:val="00820797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2026-07-23T06:00:00Z</dcterms:created>
  <dcterms:modified xsi:type="dcterms:W3CDTF">2026-07-23T06:01:00Z</dcterms:modified>
</cp:coreProperties>
</file>