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8" w:rsidRPr="00F74A55" w:rsidRDefault="00FC4EC8" w:rsidP="00FC4EC8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1.14</w:t>
      </w:r>
    </w:p>
    <w:p w:rsidR="00C63FBC" w:rsidRDefault="00FC4EC8" w:rsidP="00FC4EC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FC4EC8" w:rsidRPr="00F74A55" w:rsidRDefault="00FC4EC8" w:rsidP="00FC4EC8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4EC8" w:rsidRPr="00FC4EC8" w:rsidRDefault="00FC4EC8" w:rsidP="0034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Регистрация договоров аренды (субаренды) нежилого помещения</w:t>
            </w:r>
            <w:r w:rsidR="00D228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,</w:t>
            </w:r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EC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машиноместа</w:t>
            </w:r>
            <w:proofErr w:type="spellEnd"/>
            <w:r w:rsidR="00D34F4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и дополнительных соглашений к нему</w:t>
            </w: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8" w:rsidRPr="00FC4EC8" w:rsidRDefault="00FC4EC8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C4EC8" w:rsidRPr="00FC4EC8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заявление;</w:t>
            </w:r>
          </w:p>
          <w:p w:rsidR="00FC4EC8" w:rsidRPr="00D34F46" w:rsidRDefault="00FC4EC8" w:rsidP="003458E6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34F46">
              <w:rPr>
                <w:sz w:val="28"/>
                <w:szCs w:val="28"/>
              </w:rPr>
              <w:t xml:space="preserve">документ, подтверждающий право собственности на </w:t>
            </w:r>
            <w:r w:rsidR="00113636" w:rsidRPr="00D34F46">
              <w:rPr>
                <w:sz w:val="28"/>
                <w:szCs w:val="28"/>
              </w:rPr>
              <w:t xml:space="preserve">нежилое </w:t>
            </w:r>
            <w:r w:rsidRPr="00D34F46">
              <w:rPr>
                <w:sz w:val="28"/>
                <w:szCs w:val="28"/>
              </w:rPr>
              <w:t xml:space="preserve">помещение, </w:t>
            </w:r>
            <w:proofErr w:type="spellStart"/>
            <w:r w:rsidRPr="00D34F46">
              <w:rPr>
                <w:sz w:val="28"/>
                <w:szCs w:val="28"/>
              </w:rPr>
              <w:t>машино</w:t>
            </w:r>
            <w:proofErr w:type="spellEnd"/>
            <w:r w:rsidRPr="00D34F46">
              <w:rPr>
                <w:sz w:val="28"/>
                <w:szCs w:val="28"/>
              </w:rPr>
              <w:t>-место;</w:t>
            </w:r>
          </w:p>
          <w:p w:rsidR="00D34F46" w:rsidRDefault="00FC4EC8" w:rsidP="00D34F46">
            <w:pPr>
              <w:pStyle w:val="a5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34F46">
              <w:rPr>
                <w:sz w:val="28"/>
                <w:szCs w:val="28"/>
              </w:rPr>
              <w:t xml:space="preserve">письменное согласие всех участников общей долевой собственности на </w:t>
            </w:r>
            <w:bookmarkStart w:id="0" w:name="_GoBack"/>
            <w:bookmarkEnd w:id="0"/>
            <w:r w:rsidRPr="00D34F46">
              <w:rPr>
                <w:sz w:val="28"/>
                <w:szCs w:val="28"/>
              </w:rPr>
              <w:t xml:space="preserve">нежилое помещение, </w:t>
            </w:r>
            <w:proofErr w:type="spellStart"/>
            <w:r w:rsidRPr="00D34F46">
              <w:rPr>
                <w:sz w:val="28"/>
                <w:szCs w:val="28"/>
              </w:rPr>
              <w:t>машино</w:t>
            </w:r>
            <w:proofErr w:type="spellEnd"/>
            <w:r w:rsidRPr="00D34F46">
              <w:rPr>
                <w:sz w:val="28"/>
                <w:szCs w:val="28"/>
              </w:rPr>
              <w:t>-место;</w:t>
            </w:r>
          </w:p>
          <w:p w:rsidR="00D34F46" w:rsidRPr="00D34F46" w:rsidRDefault="00FC4EC8" w:rsidP="00D34F46">
            <w:pPr>
              <w:pStyle w:val="a5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D34F46">
              <w:rPr>
                <w:sz w:val="28"/>
                <w:szCs w:val="28"/>
              </w:rPr>
              <w:t>три экземпляра договора аренды (субаренды)</w:t>
            </w:r>
            <w:r w:rsidR="00D34F46" w:rsidRPr="00D34F46">
              <w:rPr>
                <w:sz w:val="28"/>
                <w:szCs w:val="28"/>
              </w:rPr>
              <w:t xml:space="preserve"> или дополнительного соглашения к нему</w:t>
            </w:r>
          </w:p>
          <w:p w:rsidR="00FC4EC8" w:rsidRPr="00FC4EC8" w:rsidRDefault="00FC4EC8" w:rsidP="00D34F46">
            <w:pPr>
              <w:pStyle w:val="a5"/>
              <w:tabs>
                <w:tab w:val="left" w:pos="430"/>
              </w:tabs>
              <w:ind w:left="5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8" w:rsidRPr="00FC4EC8" w:rsidRDefault="00FC4EC8" w:rsidP="003458E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FC4EC8" w:rsidRPr="00D34F46" w:rsidRDefault="00FC4EC8" w:rsidP="003458E6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30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FC4EC8">
              <w:rPr>
                <w:bCs/>
                <w:sz w:val="28"/>
                <w:szCs w:val="28"/>
              </w:rPr>
              <w:t>0,2 базовой величины</w:t>
            </w:r>
          </w:p>
          <w:p w:rsidR="00D34F46" w:rsidRPr="00FC4EC8" w:rsidRDefault="00D34F46" w:rsidP="00D34F46">
            <w:pPr>
              <w:pStyle w:val="a5"/>
              <w:tabs>
                <w:tab w:val="left" w:pos="430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8" w:rsidRPr="00FC4EC8" w:rsidRDefault="00FC4EC8" w:rsidP="003458E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FF7B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C4EC8" w:rsidRPr="00D34F46" w:rsidRDefault="00FC4EC8" w:rsidP="003458E6">
            <w:pPr>
              <w:pStyle w:val="table10s23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  <w:p w:rsidR="00D34F46" w:rsidRPr="00FC4EC8" w:rsidRDefault="00D34F46" w:rsidP="00D34F46">
            <w:pPr>
              <w:pStyle w:val="table10s23"/>
              <w:tabs>
                <w:tab w:val="num" w:pos="108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8" w:rsidRPr="00FC4EC8" w:rsidRDefault="00FF7B65" w:rsidP="0034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FC4EC8" w:rsidRPr="00FC4EC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C4EC8" w:rsidRDefault="00FC4EC8" w:rsidP="003458E6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бессрочно</w:t>
            </w:r>
          </w:p>
          <w:p w:rsidR="00C63FBC" w:rsidRPr="00FC4EC8" w:rsidRDefault="00C63FBC" w:rsidP="00C63FBC">
            <w:pPr>
              <w:pStyle w:val="a5"/>
              <w:tabs>
                <w:tab w:val="num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C4EC8" w:rsidRPr="00984A59" w:rsidTr="003458E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8" w:rsidRPr="00FC4EC8" w:rsidRDefault="00FC4EC8" w:rsidP="000D114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FC4EC8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FC4EC8" w:rsidRPr="00FC4EC8" w:rsidRDefault="00FC4EC8" w:rsidP="003458E6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FC4EC8" w:rsidRDefault="00FC4EC8" w:rsidP="00C63FBC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FC4EC8">
              <w:rPr>
                <w:sz w:val="28"/>
                <w:szCs w:val="28"/>
              </w:rPr>
      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</w:t>
            </w:r>
          </w:p>
          <w:p w:rsidR="00C63FBC" w:rsidRPr="00FC4EC8" w:rsidRDefault="00C63FBC" w:rsidP="00C63FBC">
            <w:pPr>
              <w:pStyle w:val="a5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3458E6" w:rsidRDefault="003458E6" w:rsidP="00D34F46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3458E6" w:rsidSect="003458E6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EC8"/>
    <w:rsid w:val="00113636"/>
    <w:rsid w:val="003458E6"/>
    <w:rsid w:val="006E5636"/>
    <w:rsid w:val="008F301F"/>
    <w:rsid w:val="00C45571"/>
    <w:rsid w:val="00C63FBC"/>
    <w:rsid w:val="00D2285E"/>
    <w:rsid w:val="00D34F46"/>
    <w:rsid w:val="00DC2B9D"/>
    <w:rsid w:val="00F257D0"/>
    <w:rsid w:val="00F66783"/>
    <w:rsid w:val="00FC4EC8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4EC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C4EC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EC8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FC4EC8"/>
    <w:rPr>
      <w:b/>
      <w:bCs/>
    </w:rPr>
  </w:style>
  <w:style w:type="paragraph" w:styleId="a4">
    <w:name w:val="Normal (Web)"/>
    <w:basedOn w:val="a"/>
    <w:rsid w:val="00F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4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23">
    <w:name w:val="table10 s23"/>
    <w:basedOn w:val="a"/>
    <w:rsid w:val="00F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4F46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2021-05-30T15:00:00Z</dcterms:created>
  <dcterms:modified xsi:type="dcterms:W3CDTF">2022-09-24T17:54:00Z</dcterms:modified>
</cp:coreProperties>
</file>